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640"/>
        <w:gridCol w:w="4720"/>
        <w:gridCol w:w="1870"/>
        <w:gridCol w:w="2977"/>
      </w:tblGrid>
      <w:tr w:rsidR="001A09B7" w:rsidRPr="001A09B7" w14:paraId="258C1CBD" w14:textId="77777777" w:rsidTr="00A5795D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4823" w14:textId="42286D88" w:rsidR="001A09B7" w:rsidRPr="001A09B7" w:rsidRDefault="001A09B7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 международных мероприятий ЦПЭ на 2025 г.</w:t>
            </w:r>
          </w:p>
        </w:tc>
      </w:tr>
      <w:tr w:rsidR="001A09B7" w:rsidRPr="001A09B7" w14:paraId="5F2F132F" w14:textId="77777777" w:rsidTr="00A579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5714" w14:textId="77777777" w:rsidR="001A09B7" w:rsidRPr="001A09B7" w:rsidRDefault="001A09B7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45AA1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D73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23E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9B7" w:rsidRPr="001A09B7" w14:paraId="08E05E26" w14:textId="77777777" w:rsidTr="00A5795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C49" w14:textId="77777777" w:rsidR="001A09B7" w:rsidRPr="001A09B7" w:rsidRDefault="001A09B7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RANGE!A3"/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bookmarkEnd w:id="0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9D0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мероприятия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A5F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 проведения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EC4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 </w:t>
            </w:r>
          </w:p>
        </w:tc>
      </w:tr>
      <w:tr w:rsidR="001A09B7" w:rsidRPr="001A09B7" w14:paraId="691254D2" w14:textId="77777777" w:rsidTr="00A5795D">
        <w:trPr>
          <w:trHeight w:val="31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C39" w14:textId="77777777" w:rsidR="001A09B7" w:rsidRPr="001A09B7" w:rsidRDefault="001A09B7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Международные выставки</w:t>
            </w:r>
          </w:p>
        </w:tc>
      </w:tr>
      <w:tr w:rsidR="00C30B2F" w:rsidRPr="001A09B7" w14:paraId="0C08BD08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EFA8" w14:textId="631275D3" w:rsidR="00C30B2F" w:rsidRDefault="00C30B2F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952" w14:textId="7EC20EFC" w:rsidR="00C30B2F" w:rsidRPr="001A09B7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BBB">
              <w:rPr>
                <w:rFonts w:ascii="Times New Roman" w:hAnsi="Times New Roman" w:cs="Times New Roman"/>
                <w:sz w:val="24"/>
                <w:szCs w:val="24"/>
              </w:rPr>
              <w:t>29-я Международная выставка Aquaflame by Aquatherm Moscow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657D" w14:textId="5AC89710" w:rsidR="00C30B2F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36D0" w14:textId="7CEBD7C8" w:rsidR="00C30B2F" w:rsidRPr="00C30B2F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Москва</w:t>
            </w:r>
          </w:p>
        </w:tc>
      </w:tr>
      <w:tr w:rsidR="001A09B7" w:rsidRPr="001A09B7" w14:paraId="292CD685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9FE" w14:textId="563F1836" w:rsidR="001A09B7" w:rsidRPr="00C30B2F" w:rsidRDefault="00C30B2F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853" w14:textId="6010B6F0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Международная универсальная </w:t>
            </w:r>
            <w:r w:rsidR="00674B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Российско-Монгольская </w:t>
            </w: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D0B" w14:textId="32CC4859" w:rsidR="001A09B7" w:rsidRPr="00674B9E" w:rsidRDefault="00674B9E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23-25 мая 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77B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Монголия, г. Улан-Батор</w:t>
            </w:r>
          </w:p>
        </w:tc>
      </w:tr>
      <w:tr w:rsidR="001A09B7" w:rsidRPr="001A09B7" w14:paraId="6C2B1AB5" w14:textId="77777777" w:rsidTr="00A5795D">
        <w:trPr>
          <w:trHeight w:val="31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82E" w14:textId="77777777" w:rsidR="001A09B7" w:rsidRPr="001A09B7" w:rsidRDefault="001A09B7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Международные бизнес-миссии</w:t>
            </w:r>
          </w:p>
        </w:tc>
      </w:tr>
      <w:tr w:rsidR="00C30B2F" w:rsidRPr="001A09B7" w14:paraId="0710B6DA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6F6E" w14:textId="27437FF8" w:rsidR="00C30B2F" w:rsidRDefault="00C30B2F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99BD" w14:textId="48D5457C" w:rsidR="00C30B2F" w:rsidRPr="001A09B7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Монголия, г. Улан-Батор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CC23" w14:textId="7C5E326F" w:rsidR="00C30B2F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17-21.03.2025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4ACE" w14:textId="2B5E1F0A" w:rsidR="00C30B2F" w:rsidRPr="001A09B7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Монголия, г. Улан-Батор</w:t>
            </w:r>
          </w:p>
        </w:tc>
      </w:tr>
      <w:tr w:rsidR="00C30B2F" w:rsidRPr="001A09B7" w14:paraId="77FB0B17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7C0B" w14:textId="63911E77" w:rsidR="00C30B2F" w:rsidRDefault="00C30B2F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5E22" w14:textId="0B1131C1" w:rsidR="00C30B2F" w:rsidRPr="001A09B7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КНР, г Пекин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F14E" w14:textId="2BB95FCB" w:rsidR="00C30B2F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24-28.03.2025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0498" w14:textId="1D41C082" w:rsidR="00C30B2F" w:rsidRPr="001A09B7" w:rsidRDefault="00C30B2F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КНР, г Пекин</w:t>
            </w:r>
          </w:p>
        </w:tc>
      </w:tr>
      <w:tr w:rsidR="001A09B7" w:rsidRPr="001A09B7" w14:paraId="0F869236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A48" w14:textId="67F0AD37" w:rsidR="001A09B7" w:rsidRPr="001A09B7" w:rsidRDefault="00674B9E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C25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Монголия, г. Улан-Батор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EB4" w14:textId="750D965E" w:rsidR="001A09B7" w:rsidRPr="001A09B7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A09B7"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01F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Монголия, г. Улан-Батор</w:t>
            </w:r>
          </w:p>
        </w:tc>
      </w:tr>
      <w:tr w:rsidR="001A09B7" w:rsidRPr="001A09B7" w14:paraId="2B01176C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D94A" w14:textId="173209A0" w:rsidR="001A09B7" w:rsidRPr="001A09B7" w:rsidRDefault="00674B9E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427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E98" w14:textId="50A14968" w:rsidR="001A09B7" w:rsidRPr="001A09B7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A09B7"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06C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КНР</w:t>
            </w:r>
          </w:p>
        </w:tc>
      </w:tr>
      <w:tr w:rsidR="001A09B7" w:rsidRPr="001A09B7" w14:paraId="0BE13894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B32" w14:textId="75A7EF27" w:rsidR="001A09B7" w:rsidRPr="001A09B7" w:rsidRDefault="00674B9E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982" w14:textId="3D494A61" w:rsidR="001A09B7" w:rsidRPr="001A09B7" w:rsidRDefault="00674B9E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D317" w14:textId="49C6D09F" w:rsidR="001A09B7" w:rsidRPr="001A09B7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A09B7"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4BB" w14:textId="568BE831" w:rsidR="001A09B7" w:rsidRPr="001A09B7" w:rsidRDefault="00674B9E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КНР</w:t>
            </w:r>
          </w:p>
        </w:tc>
      </w:tr>
      <w:tr w:rsidR="001A09B7" w:rsidRPr="001A09B7" w14:paraId="640F0C45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38C" w14:textId="468E9591" w:rsidR="001A09B7" w:rsidRPr="001A09B7" w:rsidRDefault="00674B9E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B07" w14:textId="67C5AA41" w:rsidR="001A09B7" w:rsidRPr="001A09B7" w:rsidRDefault="00A5795D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Монголия, г. Улан-Батор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4DD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кв.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A68" w14:textId="1011D389" w:rsidR="001A09B7" w:rsidRPr="001A09B7" w:rsidRDefault="00A5795D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Монголия, г. Улан-Батор</w:t>
            </w:r>
          </w:p>
        </w:tc>
      </w:tr>
      <w:tr w:rsidR="00094180" w:rsidRPr="001A09B7" w14:paraId="549235BF" w14:textId="77777777" w:rsidTr="00A5795D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2D93" w14:textId="402AF7BA" w:rsidR="00094180" w:rsidRPr="001A09B7" w:rsidRDefault="00094180" w:rsidP="0009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1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Межрегиональные бизнес-миссии</w:t>
            </w:r>
          </w:p>
        </w:tc>
      </w:tr>
      <w:tr w:rsidR="00094180" w:rsidRPr="001A09B7" w14:paraId="61BFA86C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BA04" w14:textId="10AD2BE7" w:rsidR="00094180" w:rsidRDefault="00094180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0F09" w14:textId="428BFF99" w:rsidR="00094180" w:rsidRPr="001A09B7" w:rsidRDefault="0009418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РФ, г. </w:t>
            </w:r>
            <w:r w:rsidR="00875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Иркут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8F1B" w14:textId="5B4B3E39" w:rsidR="00094180" w:rsidRPr="001A09B7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02-04 июля 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D98D" w14:textId="4464281C" w:rsidR="00094180" w:rsidRPr="001A09B7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Иркутск</w:t>
            </w:r>
          </w:p>
        </w:tc>
      </w:tr>
      <w:tr w:rsidR="00875DD0" w:rsidRPr="001A09B7" w14:paraId="2E859BFC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0A81" w14:textId="51639655" w:rsidR="00875DD0" w:rsidRDefault="00875DD0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DB6A" w14:textId="4E14119A" w:rsidR="00875DD0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Новосибирск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6891" w14:textId="27672EF0" w:rsidR="00875DD0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10-12 июля 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74A5" w14:textId="29D1C491" w:rsidR="00875DD0" w:rsidRDefault="00875DD0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Новосибирск</w:t>
            </w:r>
          </w:p>
        </w:tc>
      </w:tr>
      <w:tr w:rsidR="001A09B7" w:rsidRPr="001A09B7" w14:paraId="2AEC0B54" w14:textId="77777777" w:rsidTr="00A5795D">
        <w:trPr>
          <w:trHeight w:val="31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863" w14:textId="77777777" w:rsidR="001A09B7" w:rsidRPr="001A09B7" w:rsidRDefault="001A09B7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Реверсные бизнес-миссии</w:t>
            </w:r>
          </w:p>
        </w:tc>
      </w:tr>
      <w:tr w:rsidR="001A09B7" w:rsidRPr="001A09B7" w14:paraId="5664BF51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56E" w14:textId="77777777" w:rsidR="001A09B7" w:rsidRPr="001A09B7" w:rsidRDefault="001A09B7" w:rsidP="001A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47A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C27" w14:textId="6D34DF47" w:rsidR="001A09B7" w:rsidRPr="001A09B7" w:rsidRDefault="00674B9E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A09B7"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A39" w14:textId="77777777" w:rsidR="001A09B7" w:rsidRPr="001A09B7" w:rsidRDefault="001A09B7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Улан-Удэ</w:t>
            </w:r>
          </w:p>
        </w:tc>
      </w:tr>
      <w:tr w:rsidR="00875DD0" w:rsidRPr="001A09B7" w14:paraId="48CF30F5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4A98" w14:textId="4F95FFB8" w:rsidR="00875DD0" w:rsidRPr="001A09B7" w:rsidRDefault="00875DD0" w:rsidP="0087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5EDE" w14:textId="185EECAC" w:rsidR="00875DD0" w:rsidRPr="001A09B7" w:rsidRDefault="00875DD0" w:rsidP="0087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Малайзия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4696" w14:textId="379456E4" w:rsidR="00875DD0" w:rsidRDefault="00875DD0" w:rsidP="0087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BD76" w14:textId="50D63614" w:rsidR="00875DD0" w:rsidRPr="001A09B7" w:rsidRDefault="00875DD0" w:rsidP="0087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Улан-Удэ</w:t>
            </w:r>
          </w:p>
        </w:tc>
      </w:tr>
      <w:tr w:rsidR="00875DD0" w:rsidRPr="001A09B7" w14:paraId="62134BF7" w14:textId="77777777" w:rsidTr="00A5795D">
        <w:trPr>
          <w:trHeight w:val="31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C51" w14:textId="77777777" w:rsidR="00875DD0" w:rsidRPr="001A09B7" w:rsidRDefault="00875DD0" w:rsidP="0087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Публичные мероприятия</w:t>
            </w:r>
          </w:p>
        </w:tc>
      </w:tr>
      <w:tr w:rsidR="00875DD0" w:rsidRPr="001A09B7" w14:paraId="26AA288B" w14:textId="77777777" w:rsidTr="00A5795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9F2" w14:textId="77777777" w:rsidR="00875DD0" w:rsidRPr="001A09B7" w:rsidRDefault="00875DD0" w:rsidP="0087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C05" w14:textId="77777777" w:rsidR="00875DD0" w:rsidRPr="001A09B7" w:rsidRDefault="00875DD0" w:rsidP="0087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Экспортная конференция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A5" w14:textId="468250B1" w:rsidR="00875DD0" w:rsidRPr="001A09B7" w:rsidRDefault="00875DD0" w:rsidP="0087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кв.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9F1" w14:textId="77777777" w:rsidR="00875DD0" w:rsidRPr="001A09B7" w:rsidRDefault="00875DD0" w:rsidP="0087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Улан-Удэ</w:t>
            </w:r>
          </w:p>
        </w:tc>
      </w:tr>
      <w:tr w:rsidR="00875DD0" w:rsidRPr="001A09B7" w14:paraId="4412AF0D" w14:textId="77777777" w:rsidTr="00A5795D">
        <w:trPr>
          <w:trHeight w:val="31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37E" w14:textId="77777777" w:rsidR="00875DD0" w:rsidRPr="001A09B7" w:rsidRDefault="00875DD0" w:rsidP="0087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Образовательные мероприятия</w:t>
            </w:r>
          </w:p>
        </w:tc>
      </w:tr>
      <w:tr w:rsidR="00875DD0" w:rsidRPr="001A09B7" w14:paraId="6812EE90" w14:textId="77777777" w:rsidTr="00A5795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D3E" w14:textId="77777777" w:rsidR="00875DD0" w:rsidRPr="001A09B7" w:rsidRDefault="00875DD0" w:rsidP="0087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CFE" w14:textId="77777777" w:rsidR="00875DD0" w:rsidRPr="001A09B7" w:rsidRDefault="00875DD0" w:rsidP="0087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Семинары, вебинары, круглые столы по вопросам экспортной деятельности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253" w14:textId="77777777" w:rsidR="00875DD0" w:rsidRPr="001A09B7" w:rsidRDefault="00875DD0" w:rsidP="0087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347" w14:textId="77777777" w:rsidR="00875DD0" w:rsidRPr="001A09B7" w:rsidRDefault="00875DD0" w:rsidP="0087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РФ, г. Улан-Удэ</w:t>
            </w:r>
          </w:p>
        </w:tc>
      </w:tr>
    </w:tbl>
    <w:p w14:paraId="2611C4DD" w14:textId="77777777" w:rsidR="00C12A65" w:rsidRDefault="00C12A65"/>
    <w:sectPr w:rsidR="00C1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95"/>
    <w:rsid w:val="0007116E"/>
    <w:rsid w:val="00094180"/>
    <w:rsid w:val="000F48E9"/>
    <w:rsid w:val="001A09B7"/>
    <w:rsid w:val="0038252E"/>
    <w:rsid w:val="004A10E1"/>
    <w:rsid w:val="004C0EF5"/>
    <w:rsid w:val="00674B9E"/>
    <w:rsid w:val="00875DD0"/>
    <w:rsid w:val="00A5795D"/>
    <w:rsid w:val="00B90595"/>
    <w:rsid w:val="00C12A65"/>
    <w:rsid w:val="00C30B2F"/>
    <w:rsid w:val="00C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C158"/>
  <w15:chartTrackingRefBased/>
  <w15:docId w15:val="{5EFED011-ED0A-4E25-8854-F44A854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5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5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5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5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5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5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5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5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5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5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halbaevaoa@AD.MSP03.RU</dc:creator>
  <cp:keywords/>
  <dc:description/>
  <cp:lastModifiedBy>halbaevaoa@AD.MSP03.RU</cp:lastModifiedBy>
  <cp:revision>4</cp:revision>
  <dcterms:created xsi:type="dcterms:W3CDTF">2025-05-14T05:01:00Z</dcterms:created>
  <dcterms:modified xsi:type="dcterms:W3CDTF">2025-06-20T03:01:00Z</dcterms:modified>
</cp:coreProperties>
</file>